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F0542" w14:textId="05A87B52" w:rsidR="00E16A04" w:rsidRPr="00786064" w:rsidRDefault="008B78ED" w:rsidP="008B78ED">
      <w:pPr>
        <w:spacing w:after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86064">
        <w:rPr>
          <w:b/>
          <w:bCs/>
          <w:sz w:val="32"/>
          <w:szCs w:val="32"/>
        </w:rPr>
        <w:t>I</w:t>
      </w:r>
      <w:r w:rsidR="00E7457E" w:rsidRPr="00786064">
        <w:rPr>
          <w:b/>
          <w:bCs/>
          <w:sz w:val="32"/>
          <w:szCs w:val="32"/>
        </w:rPr>
        <w:t>ntroduktions</w:t>
      </w:r>
      <w:r w:rsidRPr="00786064">
        <w:rPr>
          <w:b/>
          <w:bCs/>
          <w:sz w:val="32"/>
          <w:szCs w:val="32"/>
        </w:rPr>
        <w:t>kursus</w:t>
      </w:r>
      <w:r w:rsidR="00E7457E" w:rsidRPr="00786064">
        <w:rPr>
          <w:b/>
          <w:bCs/>
          <w:sz w:val="32"/>
          <w:szCs w:val="32"/>
        </w:rPr>
        <w:t xml:space="preserve"> i Børne- og Ungdomspsykiatri</w:t>
      </w:r>
    </w:p>
    <w:p w14:paraId="75CE6665" w14:textId="76D0DDF2" w:rsidR="008B78ED" w:rsidRPr="00786064" w:rsidRDefault="008A1CAC" w:rsidP="008B78ED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Efterår</w:t>
      </w:r>
      <w:r w:rsidR="001D0D7E">
        <w:rPr>
          <w:b/>
          <w:bCs/>
          <w:sz w:val="32"/>
          <w:szCs w:val="32"/>
        </w:rPr>
        <w:t>-forår</w:t>
      </w:r>
      <w:r>
        <w:rPr>
          <w:b/>
          <w:bCs/>
          <w:sz w:val="32"/>
          <w:szCs w:val="32"/>
        </w:rPr>
        <w:t xml:space="preserve"> </w:t>
      </w:r>
      <w:r w:rsidR="008B78ED" w:rsidRPr="00786064">
        <w:rPr>
          <w:b/>
          <w:bCs/>
          <w:sz w:val="32"/>
          <w:szCs w:val="32"/>
        </w:rPr>
        <w:t>202</w:t>
      </w:r>
      <w:r w:rsidR="00B01A47">
        <w:rPr>
          <w:b/>
          <w:bCs/>
          <w:sz w:val="32"/>
          <w:szCs w:val="32"/>
        </w:rPr>
        <w:t>3</w:t>
      </w:r>
      <w:r w:rsidR="00E0655C">
        <w:rPr>
          <w:b/>
          <w:bCs/>
          <w:sz w:val="32"/>
          <w:szCs w:val="32"/>
        </w:rPr>
        <w:t>-2024</w:t>
      </w:r>
    </w:p>
    <w:p w14:paraId="4AA309F2" w14:textId="6EFF82A5" w:rsidR="008B78ED" w:rsidRDefault="008B78ED"/>
    <w:p w14:paraId="6969C37B" w14:textId="77777777" w:rsidR="001D0D7E" w:rsidRPr="00DB503B" w:rsidRDefault="001D0D7E" w:rsidP="001D0D7E">
      <w:pPr>
        <w:rPr>
          <w:b/>
          <w:bCs/>
          <w:sz w:val="28"/>
          <w:szCs w:val="28"/>
          <w:u w:val="single"/>
        </w:rPr>
      </w:pPr>
      <w:r w:rsidRPr="00DB503B">
        <w:rPr>
          <w:b/>
          <w:bCs/>
          <w:sz w:val="28"/>
          <w:szCs w:val="28"/>
          <w:u w:val="single"/>
        </w:rPr>
        <w:t>Formål</w:t>
      </w:r>
      <w:r>
        <w:rPr>
          <w:b/>
          <w:bCs/>
          <w:sz w:val="28"/>
          <w:szCs w:val="28"/>
          <w:u w:val="single"/>
        </w:rPr>
        <w:t>:</w:t>
      </w:r>
    </w:p>
    <w:p w14:paraId="197D479D" w14:textId="77777777" w:rsidR="001D0D7E" w:rsidRDefault="001D0D7E" w:rsidP="001D0D7E">
      <w:r>
        <w:t xml:space="preserve">Det nationale introduktionskursus i Børne og Ungdomspsykiatri har til formål at introducere, lære og inspirerer kommende kollegaer til det børne- og ungdomspsykiatriske speciale. Indholdet i kurset har basis i den gældende målbeskrivelse for læger i introduktionsstilling. Derved bliver kursisterne introduceret til psykopatologi hos børn og unge og ICD-10. Kursisterne får kendskab til de hyppigste diagnoser, udredningen og diagnostiske redskaber samt behandlingen, herunder de mest anvendte terapeutiske retninger.  </w:t>
      </w:r>
    </w:p>
    <w:p w14:paraId="76310429" w14:textId="77777777" w:rsidR="001D0D7E" w:rsidRDefault="001D0D7E" w:rsidP="001D0D7E">
      <w:r>
        <w:t xml:space="preserve">I kursets 4 modul gennemgås 10 timers teori i forhold til terapi. Disse timer kan anvendes i forbindelse med godkendelse af grunduddannelsen i psykoterapi som er et krav for at blive speciallæge i børne og ungdomspsykiatri. </w:t>
      </w:r>
    </w:p>
    <w:p w14:paraId="51798697" w14:textId="77777777" w:rsidR="001D0D7E" w:rsidRDefault="001D0D7E" w:rsidP="001D0D7E"/>
    <w:p w14:paraId="3E2D25B3" w14:textId="77777777" w:rsidR="001D0D7E" w:rsidRPr="00DB503B" w:rsidRDefault="001D0D7E" w:rsidP="001D0D7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Rammer:</w:t>
      </w:r>
    </w:p>
    <w:p w14:paraId="650C0B82" w14:textId="139A4744" w:rsidR="001D0D7E" w:rsidRDefault="001D0D7E" w:rsidP="001D0D7E">
      <w:r>
        <w:t xml:space="preserve">Kurset består af 4 moduler ad 2 dages varighed. Kurset løber over cirka 4-6 måneder og afholdes fra sommer 2023 2-3 gange årligt afhængigt af </w:t>
      </w:r>
      <w:proofErr w:type="spellStart"/>
      <w:r>
        <w:t>efterspørgelse</w:t>
      </w:r>
      <w:proofErr w:type="spellEnd"/>
      <w:r>
        <w:t xml:space="preserve">. I 2024 vil der foruden allerede igangsatte kursusrække i 2023 samt aktuelle/nedenstående være yderligere 1 kursusrække som starter d. 20. marts 2024. </w:t>
      </w:r>
    </w:p>
    <w:p w14:paraId="1A225F02" w14:textId="7FC81B5A" w:rsidR="001D0D7E" w:rsidRDefault="001D0D7E" w:rsidP="001D0D7E">
      <w:bookmarkStart w:id="1" w:name="_Hlk146615897"/>
      <w:r>
        <w:t xml:space="preserve">Kurserne afholdes på de børne og ungdomspsykiatriske centre i de forskellige regioner. Grundet begrænset antal pladser modtager tilmeldte kursister en bekræftelsesmail op mod kurset. Når denne mail er bekræftet er tilmeldingen bindende. Kursisterne modtager program og litteratur omkring 3-4 uger før kursusstart. </w:t>
      </w:r>
    </w:p>
    <w:p w14:paraId="33A38EF8" w14:textId="706CD169" w:rsidR="001D0D7E" w:rsidRDefault="001D0D7E" w:rsidP="001D0D7E">
      <w:bookmarkStart w:id="2" w:name="_Hlk146615874"/>
      <w:bookmarkEnd w:id="1"/>
      <w:r>
        <w:t xml:space="preserve">Kurset tilbydes som en samlet pakke med de 4 nedenstående moduler. Hvis kursisten er fraværende til et specifikt modul tilbydes der ikke automatisk erstatning for det pågældende modul i senere kursusrække. Kursisten kan tage kontakt til kursussekretær for at tilmelde sig til det specifikke kursus. Der tildeles da plads hvis pladserne ikke er fyldt af kommende kursusrække. </w:t>
      </w:r>
    </w:p>
    <w:bookmarkEnd w:id="2"/>
    <w:p w14:paraId="24B07F43" w14:textId="77777777" w:rsidR="001D0D7E" w:rsidRDefault="001D0D7E" w:rsidP="001D0D7E"/>
    <w:p w14:paraId="220EE58A" w14:textId="77777777" w:rsidR="001D0D7E" w:rsidRPr="00DB503B" w:rsidRDefault="001D0D7E" w:rsidP="001D0D7E">
      <w:pPr>
        <w:rPr>
          <w:b/>
          <w:bCs/>
          <w:sz w:val="28"/>
          <w:szCs w:val="28"/>
          <w:u w:val="single"/>
        </w:rPr>
      </w:pPr>
      <w:r w:rsidRPr="00DB503B">
        <w:rPr>
          <w:b/>
          <w:bCs/>
          <w:sz w:val="28"/>
          <w:szCs w:val="28"/>
          <w:u w:val="single"/>
        </w:rPr>
        <w:t>Tilmelding: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1D0D7E" w:rsidRPr="00B01A47" w14:paraId="0274099A" w14:textId="77777777" w:rsidTr="00E03A1E">
        <w:tc>
          <w:tcPr>
            <w:tcW w:w="3823" w:type="dxa"/>
          </w:tcPr>
          <w:p w14:paraId="30889B74" w14:textId="77777777" w:rsidR="001D0D7E" w:rsidRPr="00A758D5" w:rsidRDefault="001D0D7E" w:rsidP="00E03A1E">
            <w:pPr>
              <w:rPr>
                <w:sz w:val="20"/>
                <w:szCs w:val="20"/>
              </w:rPr>
            </w:pPr>
            <w:r w:rsidRPr="00A758D5">
              <w:rPr>
                <w:sz w:val="20"/>
                <w:szCs w:val="20"/>
              </w:rPr>
              <w:t>Tilmelding:</w:t>
            </w:r>
          </w:p>
        </w:tc>
        <w:tc>
          <w:tcPr>
            <w:tcW w:w="5805" w:type="dxa"/>
          </w:tcPr>
          <w:p w14:paraId="03C06D16" w14:textId="77777777" w:rsidR="001D0D7E" w:rsidRPr="00A758D5" w:rsidRDefault="001D0D7E" w:rsidP="00E03A1E">
            <w:pPr>
              <w:rPr>
                <w:color w:val="FF0000"/>
                <w:sz w:val="20"/>
                <w:szCs w:val="20"/>
              </w:rPr>
            </w:pPr>
            <w:r w:rsidRPr="00A758D5">
              <w:rPr>
                <w:sz w:val="20"/>
                <w:szCs w:val="20"/>
              </w:rPr>
              <w:t xml:space="preserve">Kursus sekretær: Karen Wolff </w:t>
            </w:r>
          </w:p>
          <w:p w14:paraId="0825A476" w14:textId="77777777" w:rsidR="001D0D7E" w:rsidRPr="00A758D5" w:rsidRDefault="001D0D7E" w:rsidP="00E03A1E">
            <w:pPr>
              <w:rPr>
                <w:sz w:val="20"/>
                <w:szCs w:val="20"/>
              </w:rPr>
            </w:pPr>
            <w:r w:rsidRPr="00A758D5">
              <w:rPr>
                <w:sz w:val="20"/>
                <w:szCs w:val="20"/>
              </w:rPr>
              <w:t xml:space="preserve">E-mail: </w:t>
            </w:r>
            <w:hyperlink r:id="rId5" w:history="1">
              <w:r w:rsidRPr="00A758D5">
                <w:rPr>
                  <w:rStyle w:val="Hyperlink"/>
                  <w:sz w:val="20"/>
                  <w:szCs w:val="20"/>
                </w:rPr>
                <w:t>karen.wolff.01@regionh.dk</w:t>
              </w:r>
            </w:hyperlink>
          </w:p>
          <w:p w14:paraId="2722F093" w14:textId="77777777" w:rsidR="001D0D7E" w:rsidRPr="00A758D5" w:rsidRDefault="001D0D7E" w:rsidP="00E03A1E">
            <w:pPr>
              <w:rPr>
                <w:sz w:val="20"/>
                <w:szCs w:val="20"/>
              </w:rPr>
            </w:pPr>
          </w:p>
        </w:tc>
      </w:tr>
      <w:tr w:rsidR="001D0D7E" w14:paraId="4A22FCF9" w14:textId="77777777" w:rsidTr="00E03A1E">
        <w:tc>
          <w:tcPr>
            <w:tcW w:w="3823" w:type="dxa"/>
          </w:tcPr>
          <w:p w14:paraId="38A11663" w14:textId="77777777" w:rsidR="001D0D7E" w:rsidRPr="00A758D5" w:rsidRDefault="001D0D7E" w:rsidP="00E03A1E">
            <w:pPr>
              <w:rPr>
                <w:sz w:val="20"/>
                <w:szCs w:val="20"/>
              </w:rPr>
            </w:pPr>
            <w:r w:rsidRPr="00A758D5">
              <w:rPr>
                <w:sz w:val="20"/>
                <w:szCs w:val="20"/>
              </w:rPr>
              <w:t>Hovedkursusleder:</w:t>
            </w:r>
          </w:p>
        </w:tc>
        <w:tc>
          <w:tcPr>
            <w:tcW w:w="5805" w:type="dxa"/>
          </w:tcPr>
          <w:p w14:paraId="16E4ABB6" w14:textId="77777777" w:rsidR="001D0D7E" w:rsidRPr="00A758D5" w:rsidRDefault="001D0D7E" w:rsidP="00E03A1E">
            <w:pPr>
              <w:rPr>
                <w:sz w:val="20"/>
                <w:szCs w:val="20"/>
              </w:rPr>
            </w:pPr>
            <w:r w:rsidRPr="00A758D5">
              <w:rPr>
                <w:sz w:val="20"/>
                <w:szCs w:val="20"/>
              </w:rPr>
              <w:t xml:space="preserve">Anne Cathrine Bregner Stenstrup E-mail: </w:t>
            </w:r>
            <w:hyperlink r:id="rId6" w:history="1">
              <w:r w:rsidRPr="00A758D5">
                <w:rPr>
                  <w:rStyle w:val="Hyperlink"/>
                  <w:sz w:val="20"/>
                  <w:szCs w:val="20"/>
                </w:rPr>
                <w:t>anne.cathrine.bregner.steenstrup@regionh.dk</w:t>
              </w:r>
            </w:hyperlink>
          </w:p>
          <w:p w14:paraId="5D9C2421" w14:textId="77777777" w:rsidR="001D0D7E" w:rsidRPr="00A758D5" w:rsidRDefault="001D0D7E" w:rsidP="00E03A1E">
            <w:pPr>
              <w:rPr>
                <w:sz w:val="20"/>
                <w:szCs w:val="20"/>
              </w:rPr>
            </w:pPr>
          </w:p>
        </w:tc>
      </w:tr>
      <w:tr w:rsidR="001D0D7E" w:rsidRPr="00835383" w14:paraId="05C29965" w14:textId="77777777" w:rsidTr="00E03A1E">
        <w:tc>
          <w:tcPr>
            <w:tcW w:w="3823" w:type="dxa"/>
          </w:tcPr>
          <w:p w14:paraId="3B4FC761" w14:textId="77777777" w:rsidR="001D0D7E" w:rsidRPr="00A758D5" w:rsidRDefault="001D0D7E" w:rsidP="00E03A1E">
            <w:pPr>
              <w:rPr>
                <w:sz w:val="20"/>
                <w:szCs w:val="20"/>
              </w:rPr>
            </w:pPr>
            <w:r w:rsidRPr="00A758D5">
              <w:rPr>
                <w:sz w:val="20"/>
                <w:szCs w:val="20"/>
              </w:rPr>
              <w:t>Sekretær:</w:t>
            </w:r>
          </w:p>
        </w:tc>
        <w:tc>
          <w:tcPr>
            <w:tcW w:w="5805" w:type="dxa"/>
          </w:tcPr>
          <w:p w14:paraId="7EA0B5CB" w14:textId="77777777" w:rsidR="001D0D7E" w:rsidRPr="00A758D5" w:rsidRDefault="001D0D7E" w:rsidP="00E03A1E">
            <w:pPr>
              <w:rPr>
                <w:sz w:val="20"/>
                <w:szCs w:val="20"/>
                <w:lang w:val="en-US"/>
              </w:rPr>
            </w:pPr>
            <w:r w:rsidRPr="00A758D5">
              <w:rPr>
                <w:sz w:val="20"/>
                <w:szCs w:val="20"/>
                <w:lang w:val="en-US"/>
              </w:rPr>
              <w:t xml:space="preserve">Karen Wolff via E-mail: </w:t>
            </w:r>
            <w:hyperlink r:id="rId7" w:history="1">
              <w:r w:rsidRPr="00A758D5">
                <w:rPr>
                  <w:rStyle w:val="Hyperlink"/>
                  <w:sz w:val="20"/>
                  <w:szCs w:val="20"/>
                  <w:lang w:val="en-US"/>
                </w:rPr>
                <w:t>karen.wolff.01@regionh.dk</w:t>
              </w:r>
            </w:hyperlink>
          </w:p>
          <w:p w14:paraId="766B199D" w14:textId="77777777" w:rsidR="001D0D7E" w:rsidRPr="00A758D5" w:rsidRDefault="001D0D7E" w:rsidP="00E03A1E">
            <w:pPr>
              <w:rPr>
                <w:sz w:val="20"/>
                <w:szCs w:val="20"/>
                <w:lang w:val="en-US"/>
              </w:rPr>
            </w:pPr>
          </w:p>
        </w:tc>
      </w:tr>
      <w:tr w:rsidR="001D0D7E" w14:paraId="069EBFC2" w14:textId="77777777" w:rsidTr="00E03A1E">
        <w:tc>
          <w:tcPr>
            <w:tcW w:w="3823" w:type="dxa"/>
          </w:tcPr>
          <w:p w14:paraId="158366D3" w14:textId="77777777" w:rsidR="001D0D7E" w:rsidRPr="00A758D5" w:rsidRDefault="001D0D7E" w:rsidP="00E03A1E">
            <w:pPr>
              <w:rPr>
                <w:sz w:val="20"/>
                <w:szCs w:val="20"/>
              </w:rPr>
            </w:pPr>
            <w:r w:rsidRPr="00A758D5">
              <w:rPr>
                <w:sz w:val="20"/>
                <w:szCs w:val="20"/>
              </w:rPr>
              <w:t>Arrangør:</w:t>
            </w:r>
          </w:p>
        </w:tc>
        <w:tc>
          <w:tcPr>
            <w:tcW w:w="5805" w:type="dxa"/>
          </w:tcPr>
          <w:p w14:paraId="6D0C69CB" w14:textId="77777777" w:rsidR="001D0D7E" w:rsidRPr="00A758D5" w:rsidRDefault="001D0D7E" w:rsidP="00E03A1E">
            <w:pPr>
              <w:rPr>
                <w:sz w:val="20"/>
                <w:szCs w:val="20"/>
              </w:rPr>
            </w:pPr>
            <w:r w:rsidRPr="00A758D5">
              <w:rPr>
                <w:sz w:val="20"/>
                <w:szCs w:val="20"/>
              </w:rPr>
              <w:t>BUP - Børne- og ungdomspsykiatrisk selskab</w:t>
            </w:r>
          </w:p>
          <w:p w14:paraId="104372FB" w14:textId="77777777" w:rsidR="001D0D7E" w:rsidRPr="00A758D5" w:rsidRDefault="001D0D7E" w:rsidP="00E03A1E">
            <w:pPr>
              <w:rPr>
                <w:sz w:val="20"/>
                <w:szCs w:val="20"/>
              </w:rPr>
            </w:pPr>
          </w:p>
        </w:tc>
      </w:tr>
      <w:tr w:rsidR="001D0D7E" w14:paraId="1EAB36B1" w14:textId="77777777" w:rsidTr="00E03A1E">
        <w:tc>
          <w:tcPr>
            <w:tcW w:w="3823" w:type="dxa"/>
          </w:tcPr>
          <w:p w14:paraId="132F2E46" w14:textId="77777777" w:rsidR="001D0D7E" w:rsidRPr="00A758D5" w:rsidRDefault="001D0D7E" w:rsidP="00E03A1E">
            <w:pPr>
              <w:rPr>
                <w:sz w:val="20"/>
                <w:szCs w:val="20"/>
              </w:rPr>
            </w:pPr>
            <w:r w:rsidRPr="00A758D5">
              <w:rPr>
                <w:sz w:val="20"/>
                <w:szCs w:val="20"/>
              </w:rPr>
              <w:t>Kursusafgift:</w:t>
            </w:r>
          </w:p>
        </w:tc>
        <w:tc>
          <w:tcPr>
            <w:tcW w:w="5805" w:type="dxa"/>
          </w:tcPr>
          <w:p w14:paraId="140F0122" w14:textId="48C3ED7B" w:rsidR="001D0D7E" w:rsidRPr="00A758D5" w:rsidRDefault="001D0D7E" w:rsidP="00E03A1E">
            <w:pPr>
              <w:rPr>
                <w:sz w:val="20"/>
                <w:szCs w:val="20"/>
              </w:rPr>
            </w:pPr>
            <w:r w:rsidRPr="00A758D5">
              <w:rPr>
                <w:sz w:val="20"/>
                <w:szCs w:val="20"/>
              </w:rPr>
              <w:t xml:space="preserve">Kr. </w:t>
            </w:r>
            <w:r w:rsidR="004C4B6A">
              <w:rPr>
                <w:sz w:val="20"/>
                <w:szCs w:val="20"/>
              </w:rPr>
              <w:t>9</w:t>
            </w:r>
            <w:r w:rsidRPr="00A758D5">
              <w:rPr>
                <w:sz w:val="20"/>
                <w:szCs w:val="20"/>
              </w:rPr>
              <w:t>.</w:t>
            </w:r>
            <w:r w:rsidR="004C4B6A">
              <w:rPr>
                <w:sz w:val="20"/>
                <w:szCs w:val="20"/>
              </w:rPr>
              <w:t>5</w:t>
            </w:r>
            <w:r w:rsidRPr="00A758D5">
              <w:rPr>
                <w:sz w:val="20"/>
                <w:szCs w:val="20"/>
              </w:rPr>
              <w:t xml:space="preserve">00. Der bedes ved kursustilmelding oplyst afdelingens navn, </w:t>
            </w:r>
            <w:proofErr w:type="gramStart"/>
            <w:r w:rsidRPr="00A758D5">
              <w:rPr>
                <w:sz w:val="20"/>
                <w:szCs w:val="20"/>
              </w:rPr>
              <w:t>EAN nummer</w:t>
            </w:r>
            <w:proofErr w:type="gramEnd"/>
            <w:r w:rsidRPr="00A758D5">
              <w:rPr>
                <w:sz w:val="20"/>
                <w:szCs w:val="20"/>
              </w:rPr>
              <w:t xml:space="preserve"> og kursistens arbejds- og private e-mail.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95DE6C4" w14:textId="77777777" w:rsidR="001D0D7E" w:rsidRPr="00DB503B" w:rsidRDefault="001D0D7E" w:rsidP="001D0D7E">
      <w:pPr>
        <w:rPr>
          <w:b/>
          <w:bCs/>
          <w:sz w:val="28"/>
          <w:szCs w:val="28"/>
          <w:u w:val="single"/>
        </w:rPr>
      </w:pPr>
      <w:r w:rsidRPr="00DB503B">
        <w:rPr>
          <w:b/>
          <w:bCs/>
          <w:sz w:val="28"/>
          <w:szCs w:val="28"/>
          <w:u w:val="single"/>
        </w:rPr>
        <w:lastRenderedPageBreak/>
        <w:t xml:space="preserve">Kursus 1: </w:t>
      </w:r>
    </w:p>
    <w:p w14:paraId="126AA51A" w14:textId="77777777" w:rsidR="001D0D7E" w:rsidRPr="009B3DBD" w:rsidRDefault="001D0D7E" w:rsidP="001D0D7E">
      <w:pPr>
        <w:spacing w:line="240" w:lineRule="auto"/>
        <w:rPr>
          <w:bCs/>
          <w:sz w:val="24"/>
          <w:szCs w:val="24"/>
        </w:rPr>
      </w:pPr>
      <w:r w:rsidRPr="00EE62AB">
        <w:rPr>
          <w:bCs/>
          <w:sz w:val="24"/>
          <w:szCs w:val="24"/>
        </w:rPr>
        <w:t xml:space="preserve">Kursus i Psykotiske tilstande, Antipsykotisk behandling, </w:t>
      </w:r>
      <w:r>
        <w:rPr>
          <w:bCs/>
          <w:sz w:val="24"/>
          <w:szCs w:val="24"/>
        </w:rPr>
        <w:t xml:space="preserve">Akut psykiatri og </w:t>
      </w:r>
      <w:r w:rsidRPr="009B3DBD">
        <w:rPr>
          <w:bCs/>
          <w:sz w:val="24"/>
          <w:szCs w:val="24"/>
        </w:rPr>
        <w:t>Tvang og behandling på forældresamtykke samt tavshedspligt og underretninger (Psykiatrilov, sundhedslov, forældreansvarslov og servicelov)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7631CA" w14:paraId="56A3521A" w14:textId="77777777" w:rsidTr="00DB503B">
        <w:tc>
          <w:tcPr>
            <w:tcW w:w="1980" w:type="dxa"/>
          </w:tcPr>
          <w:p w14:paraId="5BFE4FB5" w14:textId="5DCA64BF" w:rsidR="007631CA" w:rsidRPr="00DB503B" w:rsidRDefault="00E25DAF" w:rsidP="00786064">
            <w:pPr>
              <w:rPr>
                <w:b/>
                <w:bCs/>
                <w:u w:val="single"/>
              </w:rPr>
            </w:pPr>
            <w:r w:rsidRPr="00DB503B">
              <w:rPr>
                <w:b/>
                <w:bCs/>
              </w:rPr>
              <w:t>Dato:</w:t>
            </w:r>
          </w:p>
        </w:tc>
        <w:tc>
          <w:tcPr>
            <w:tcW w:w="7648" w:type="dxa"/>
          </w:tcPr>
          <w:p w14:paraId="1C652E8E" w14:textId="77777777" w:rsidR="00E77309" w:rsidRDefault="00132B34" w:rsidP="00E77309">
            <w:pPr>
              <w:rPr>
                <w:rFonts w:cstheme="minorHAnsi"/>
              </w:rPr>
            </w:pPr>
            <w:r>
              <w:t xml:space="preserve">D. </w:t>
            </w:r>
            <w:r w:rsidR="00E77309">
              <w:t>22</w:t>
            </w:r>
            <w:r w:rsidRPr="00CA5BD1">
              <w:t>.</w:t>
            </w:r>
            <w:r>
              <w:t xml:space="preserve"> november 2</w:t>
            </w:r>
            <w:r w:rsidRPr="00CA5BD1">
              <w:t>02</w:t>
            </w:r>
            <w:r>
              <w:t>3,</w:t>
            </w:r>
            <w:r w:rsidR="00E77309">
              <w:t xml:space="preserve"> </w:t>
            </w:r>
            <w:r w:rsidR="00E77309">
              <w:rPr>
                <w:rFonts w:cstheme="minorHAnsi"/>
              </w:rPr>
              <w:t xml:space="preserve">kl. 9.30-16.15 </w:t>
            </w:r>
          </w:p>
          <w:p w14:paraId="45C9BE61" w14:textId="2C53B345" w:rsidR="00132B34" w:rsidRPr="00CA5BD1" w:rsidRDefault="00132B34" w:rsidP="00132B34">
            <w:r>
              <w:t xml:space="preserve">D. </w:t>
            </w:r>
            <w:r w:rsidR="00E77309">
              <w:t>23</w:t>
            </w:r>
            <w:r w:rsidRPr="00CA5BD1">
              <w:t>.</w:t>
            </w:r>
            <w:r>
              <w:t xml:space="preserve"> november </w:t>
            </w:r>
            <w:r w:rsidRPr="00CA5BD1">
              <w:t>202</w:t>
            </w:r>
            <w:r>
              <w:t xml:space="preserve">3, </w:t>
            </w:r>
            <w:r w:rsidR="00E77309">
              <w:t>kl. 09.00-15.15</w:t>
            </w:r>
            <w:r w:rsidRPr="00B01A47">
              <w:rPr>
                <w:color w:val="FF0000"/>
              </w:rPr>
              <w:t xml:space="preserve">  </w:t>
            </w:r>
          </w:p>
          <w:p w14:paraId="4644C0C0" w14:textId="139DA415" w:rsidR="008A1CAC" w:rsidRPr="00E25DAF" w:rsidRDefault="008A1CAC" w:rsidP="00132B34"/>
        </w:tc>
      </w:tr>
      <w:tr w:rsidR="007631CA" w14:paraId="35D8AD0D" w14:textId="77777777" w:rsidTr="00DB503B">
        <w:tc>
          <w:tcPr>
            <w:tcW w:w="1980" w:type="dxa"/>
          </w:tcPr>
          <w:p w14:paraId="52918CCE" w14:textId="3CB2B2DE" w:rsidR="007631CA" w:rsidRPr="00DB503B" w:rsidRDefault="00E25DAF" w:rsidP="00786064">
            <w:pPr>
              <w:rPr>
                <w:b/>
                <w:bCs/>
                <w:u w:val="single"/>
              </w:rPr>
            </w:pPr>
            <w:r w:rsidRPr="00DB503B">
              <w:rPr>
                <w:b/>
                <w:bCs/>
              </w:rPr>
              <w:t>Kursussted:</w:t>
            </w:r>
          </w:p>
        </w:tc>
        <w:tc>
          <w:tcPr>
            <w:tcW w:w="7648" w:type="dxa"/>
          </w:tcPr>
          <w:p w14:paraId="7A7E64B0" w14:textId="77777777" w:rsidR="00A75E5F" w:rsidRDefault="00A75E5F" w:rsidP="00A75E5F">
            <w:pPr>
              <w:rPr>
                <w:bCs/>
              </w:rPr>
            </w:pPr>
            <w:r w:rsidRPr="00E25DAF">
              <w:rPr>
                <w:bCs/>
              </w:rPr>
              <w:t xml:space="preserve">Auditorium </w:t>
            </w:r>
            <w:r>
              <w:rPr>
                <w:bCs/>
              </w:rPr>
              <w:t>E</w:t>
            </w:r>
            <w:r w:rsidRPr="00E25DAF">
              <w:rPr>
                <w:bCs/>
              </w:rPr>
              <w:t xml:space="preserve"> </w:t>
            </w:r>
            <w:r>
              <w:rPr>
                <w:bCs/>
              </w:rPr>
              <w:t xml:space="preserve">ved Nordstjernevej, bygning 43, Glostrup </w:t>
            </w:r>
          </w:p>
          <w:p w14:paraId="34D3A11D" w14:textId="3F2DDA18" w:rsidR="00A75E5F" w:rsidRDefault="00A75E5F" w:rsidP="00A75E5F">
            <w:pPr>
              <w:rPr>
                <w:u w:val="single"/>
              </w:rPr>
            </w:pPr>
          </w:p>
        </w:tc>
      </w:tr>
      <w:tr w:rsidR="007631CA" w14:paraId="524DF230" w14:textId="77777777" w:rsidTr="00DB503B">
        <w:tc>
          <w:tcPr>
            <w:tcW w:w="1980" w:type="dxa"/>
          </w:tcPr>
          <w:p w14:paraId="5473AB8E" w14:textId="2EBBE737" w:rsidR="007631CA" w:rsidRPr="00DB503B" w:rsidRDefault="00E25DAF" w:rsidP="00786064">
            <w:pPr>
              <w:rPr>
                <w:b/>
                <w:bCs/>
                <w:u w:val="single"/>
              </w:rPr>
            </w:pPr>
            <w:r w:rsidRPr="00DB503B">
              <w:rPr>
                <w:b/>
                <w:bCs/>
              </w:rPr>
              <w:t>Delkursusleder:</w:t>
            </w:r>
          </w:p>
        </w:tc>
        <w:tc>
          <w:tcPr>
            <w:tcW w:w="7648" w:type="dxa"/>
          </w:tcPr>
          <w:p w14:paraId="00C5C3B4" w14:textId="7D11AB60" w:rsidR="00C07C81" w:rsidRDefault="00E77309" w:rsidP="00786064">
            <w:r>
              <w:t>Anne Cathrine Bregner Steenstrup</w:t>
            </w:r>
            <w:r w:rsidR="00E25DAF">
              <w:t xml:space="preserve"> </w:t>
            </w:r>
          </w:p>
          <w:p w14:paraId="64734A91" w14:textId="7775EEEC" w:rsidR="007631CA" w:rsidRDefault="00E25DAF" w:rsidP="00786064">
            <w:r>
              <w:t xml:space="preserve">Børne- og Ungdomspsykiatrisk Center i Region Hovedstaden, Afdeling </w:t>
            </w:r>
            <w:r w:rsidR="00E77309">
              <w:t>Hillerød</w:t>
            </w:r>
          </w:p>
          <w:p w14:paraId="74894CA3" w14:textId="3174AF3B" w:rsidR="00DB503B" w:rsidRDefault="00DB503B" w:rsidP="00786064">
            <w:pPr>
              <w:rPr>
                <w:u w:val="single"/>
              </w:rPr>
            </w:pPr>
          </w:p>
        </w:tc>
      </w:tr>
      <w:tr w:rsidR="007631CA" w14:paraId="201D4DBA" w14:textId="77777777" w:rsidTr="00DB503B">
        <w:tc>
          <w:tcPr>
            <w:tcW w:w="1980" w:type="dxa"/>
          </w:tcPr>
          <w:p w14:paraId="135107B6" w14:textId="56AD4742" w:rsidR="007631CA" w:rsidRPr="00DB503B" w:rsidRDefault="00E25DAF" w:rsidP="00786064">
            <w:pPr>
              <w:rPr>
                <w:b/>
                <w:bCs/>
                <w:u w:val="single"/>
              </w:rPr>
            </w:pPr>
            <w:r w:rsidRPr="00DB503B">
              <w:rPr>
                <w:b/>
                <w:bCs/>
              </w:rPr>
              <w:t>Emne:</w:t>
            </w:r>
          </w:p>
        </w:tc>
        <w:tc>
          <w:tcPr>
            <w:tcW w:w="7648" w:type="dxa"/>
          </w:tcPr>
          <w:p w14:paraId="4A7D0AB8" w14:textId="2D26FE54" w:rsidR="00E25DAF" w:rsidRDefault="00DB503B" w:rsidP="00DB503B">
            <w:r>
              <w:t xml:space="preserve">- </w:t>
            </w:r>
            <w:r w:rsidR="00E25DAF">
              <w:t xml:space="preserve">Introduktion til FYP og BUP ved hovedkursusleder </w:t>
            </w:r>
          </w:p>
          <w:p w14:paraId="0B2CD363" w14:textId="77DE18F2" w:rsidR="00E25DAF" w:rsidRPr="00E25DAF" w:rsidRDefault="00DB503B" w:rsidP="00E25DA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E25DAF" w:rsidRPr="00E25DAF">
              <w:rPr>
                <w:bCs/>
              </w:rPr>
              <w:t>Psykotiske tilstande</w:t>
            </w:r>
          </w:p>
          <w:p w14:paraId="51B62DBE" w14:textId="480B4960" w:rsidR="00E25DAF" w:rsidRPr="00E25DAF" w:rsidRDefault="00DB503B" w:rsidP="00E25DA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E25DAF" w:rsidRPr="00E25DAF">
              <w:rPr>
                <w:bCs/>
              </w:rPr>
              <w:t>Antipsykotisk behandling</w:t>
            </w:r>
          </w:p>
          <w:p w14:paraId="5505B561" w14:textId="598B941C" w:rsidR="00E25DAF" w:rsidRPr="00E25DAF" w:rsidRDefault="00DB503B" w:rsidP="00E25DA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E25DAF" w:rsidRPr="00E25DAF">
              <w:rPr>
                <w:bCs/>
              </w:rPr>
              <w:t>Forbedringskultur</w:t>
            </w:r>
          </w:p>
          <w:p w14:paraId="570C1E88" w14:textId="6F31CC93" w:rsidR="00E25DAF" w:rsidRPr="00E25DAF" w:rsidRDefault="00DB503B" w:rsidP="00E25DA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E77309" w:rsidRPr="00E77309">
              <w:rPr>
                <w:bCs/>
              </w:rPr>
              <w:t>Tvang og behandling på forældresamtykke samt tavshedspligt og underretninger (Psykiatrilov, sundhedslov, forældreansvarslov og servicelov)</w:t>
            </w:r>
          </w:p>
          <w:p w14:paraId="43D5FA84" w14:textId="1B4CF06F" w:rsidR="007631CA" w:rsidRPr="00DB503B" w:rsidRDefault="00DB503B" w:rsidP="00DB503B">
            <w:pPr>
              <w:rPr>
                <w:bCs/>
              </w:rPr>
            </w:pPr>
            <w:r w:rsidRPr="00DB503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="00E25DAF" w:rsidRPr="00DB503B">
              <w:rPr>
                <w:bCs/>
              </w:rPr>
              <w:t>Akut psykiatri</w:t>
            </w:r>
          </w:p>
          <w:p w14:paraId="26A196A7" w14:textId="18EC7F22" w:rsidR="00DB503B" w:rsidRPr="00E25DAF" w:rsidRDefault="00DB503B" w:rsidP="00786064">
            <w:pPr>
              <w:rPr>
                <w:bCs/>
              </w:rPr>
            </w:pPr>
          </w:p>
        </w:tc>
      </w:tr>
    </w:tbl>
    <w:p w14:paraId="01048870" w14:textId="3E95071B" w:rsidR="007631CA" w:rsidRDefault="007631CA" w:rsidP="00786064">
      <w:pPr>
        <w:rPr>
          <w:u w:val="single"/>
        </w:rPr>
      </w:pPr>
    </w:p>
    <w:p w14:paraId="763E7E6E" w14:textId="77777777" w:rsidR="00E0655C" w:rsidRPr="007631CA" w:rsidRDefault="00E0655C" w:rsidP="00786064">
      <w:pPr>
        <w:rPr>
          <w:u w:val="single"/>
        </w:rPr>
      </w:pPr>
    </w:p>
    <w:p w14:paraId="4B1AC5CA" w14:textId="46DD0DCC" w:rsidR="00F6730D" w:rsidRPr="00EE62AB" w:rsidRDefault="00F6730D" w:rsidP="00F6730D">
      <w:pPr>
        <w:rPr>
          <w:b/>
          <w:bCs/>
          <w:sz w:val="28"/>
          <w:szCs w:val="28"/>
          <w:u w:val="single"/>
        </w:rPr>
      </w:pPr>
      <w:r w:rsidRPr="00EE62AB">
        <w:rPr>
          <w:b/>
          <w:bCs/>
          <w:sz w:val="28"/>
          <w:szCs w:val="28"/>
          <w:u w:val="single"/>
        </w:rPr>
        <w:t xml:space="preserve">Kursus 2: </w:t>
      </w:r>
    </w:p>
    <w:p w14:paraId="3348E773" w14:textId="167E806B" w:rsidR="00C07C81" w:rsidRPr="00EE62AB" w:rsidRDefault="00DB503B" w:rsidP="00F6730D">
      <w:pPr>
        <w:rPr>
          <w:sz w:val="24"/>
          <w:szCs w:val="24"/>
        </w:rPr>
      </w:pPr>
      <w:r w:rsidRPr="00EE62AB">
        <w:rPr>
          <w:sz w:val="24"/>
          <w:szCs w:val="24"/>
        </w:rPr>
        <w:t xml:space="preserve">Kursus i </w:t>
      </w:r>
      <w:proofErr w:type="spellStart"/>
      <w:r w:rsidRPr="00EE62AB">
        <w:rPr>
          <w:sz w:val="24"/>
          <w:szCs w:val="24"/>
        </w:rPr>
        <w:t>Neuropsykiatriske</w:t>
      </w:r>
      <w:proofErr w:type="spellEnd"/>
      <w:r w:rsidRPr="00EE62AB">
        <w:rPr>
          <w:sz w:val="24"/>
          <w:szCs w:val="24"/>
        </w:rPr>
        <w:t xml:space="preserve"> tilstande</w:t>
      </w:r>
      <w:r w:rsidR="00F458D6">
        <w:rPr>
          <w:sz w:val="24"/>
          <w:szCs w:val="24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F6730D" w14:paraId="1449BD80" w14:textId="77777777" w:rsidTr="00DB503B">
        <w:tc>
          <w:tcPr>
            <w:tcW w:w="1980" w:type="dxa"/>
          </w:tcPr>
          <w:p w14:paraId="5D22A608" w14:textId="75DA856B" w:rsidR="00F6730D" w:rsidRPr="00F458D6" w:rsidRDefault="00E25DAF" w:rsidP="005C203A">
            <w:pPr>
              <w:rPr>
                <w:b/>
                <w:bCs/>
              </w:rPr>
            </w:pPr>
            <w:r w:rsidRPr="00DB503B">
              <w:rPr>
                <w:b/>
                <w:bCs/>
              </w:rPr>
              <w:t>Dato:</w:t>
            </w:r>
          </w:p>
        </w:tc>
        <w:tc>
          <w:tcPr>
            <w:tcW w:w="7648" w:type="dxa"/>
          </w:tcPr>
          <w:p w14:paraId="7373534B" w14:textId="1F17591A" w:rsidR="00655C52" w:rsidRDefault="00655C52" w:rsidP="00655C52">
            <w:pPr>
              <w:rPr>
                <w:rFonts w:cstheme="minorHAnsi"/>
              </w:rPr>
            </w:pPr>
            <w:r>
              <w:t>D. 1</w:t>
            </w:r>
            <w:r w:rsidRPr="00CA5BD1">
              <w:t>.</w:t>
            </w:r>
            <w:r>
              <w:t xml:space="preserve"> februar 2</w:t>
            </w:r>
            <w:r w:rsidRPr="00CA5BD1">
              <w:t>02</w:t>
            </w:r>
            <w:r>
              <w:t>4</w:t>
            </w:r>
            <w:r w:rsidRPr="00743338">
              <w:t>, klokkeslæt følger</w:t>
            </w:r>
            <w:r>
              <w:rPr>
                <w:rFonts w:cstheme="minorHAnsi"/>
              </w:rPr>
              <w:t xml:space="preserve"> </w:t>
            </w:r>
          </w:p>
          <w:p w14:paraId="2A4F5AA2" w14:textId="5DC1FBB5" w:rsidR="00655C52" w:rsidRPr="00CA5BD1" w:rsidRDefault="00655C52" w:rsidP="00655C52">
            <w:r>
              <w:t>D. 2</w:t>
            </w:r>
            <w:r w:rsidRPr="00CA5BD1">
              <w:t>.</w:t>
            </w:r>
            <w:r>
              <w:t xml:space="preserve"> februar </w:t>
            </w:r>
            <w:r w:rsidRPr="00CA5BD1">
              <w:t>202</w:t>
            </w:r>
            <w:r>
              <w:t>4</w:t>
            </w:r>
            <w:r w:rsidRPr="00743338">
              <w:t>, klokkeslæt følger</w:t>
            </w:r>
            <w:r>
              <w:t xml:space="preserve"> </w:t>
            </w:r>
          </w:p>
          <w:p w14:paraId="15485DF8" w14:textId="3600783D" w:rsidR="00DB503B" w:rsidRPr="00F458D6" w:rsidRDefault="00DB503B" w:rsidP="00655C52">
            <w:pPr>
              <w:rPr>
                <w:color w:val="FF0000"/>
              </w:rPr>
            </w:pPr>
          </w:p>
        </w:tc>
      </w:tr>
      <w:tr w:rsidR="00F6730D" w14:paraId="594D6A92" w14:textId="77777777" w:rsidTr="00DB503B">
        <w:tc>
          <w:tcPr>
            <w:tcW w:w="1980" w:type="dxa"/>
          </w:tcPr>
          <w:p w14:paraId="6BF79923" w14:textId="317FCDB8" w:rsidR="00F6730D" w:rsidRPr="00EE62AB" w:rsidRDefault="00E25DAF" w:rsidP="005C203A">
            <w:pPr>
              <w:rPr>
                <w:b/>
                <w:bCs/>
                <w:u w:val="single"/>
              </w:rPr>
            </w:pPr>
            <w:r w:rsidRPr="00EE62AB">
              <w:rPr>
                <w:b/>
                <w:bCs/>
              </w:rPr>
              <w:t>Kursussted:</w:t>
            </w:r>
          </w:p>
        </w:tc>
        <w:tc>
          <w:tcPr>
            <w:tcW w:w="7648" w:type="dxa"/>
          </w:tcPr>
          <w:p w14:paraId="16A83C81" w14:textId="77777777" w:rsidR="00F6730D" w:rsidRDefault="00E25DAF" w:rsidP="005C203A">
            <w:r>
              <w:t>Børne- og Ungdomspsykiatrisk Cente</w:t>
            </w:r>
            <w:r w:rsidR="00F31820">
              <w:t xml:space="preserve">r, </w:t>
            </w:r>
            <w:r>
              <w:t>Odense</w:t>
            </w:r>
          </w:p>
          <w:p w14:paraId="14BAB20D" w14:textId="666C4EB4" w:rsidR="00B01A47" w:rsidRDefault="00B01A47" w:rsidP="00655C52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F6730D" w14:paraId="024EEBF9" w14:textId="77777777" w:rsidTr="00DB503B">
        <w:tc>
          <w:tcPr>
            <w:tcW w:w="1980" w:type="dxa"/>
          </w:tcPr>
          <w:p w14:paraId="09FE58AE" w14:textId="3EFB6FA7" w:rsidR="00F6730D" w:rsidRPr="00EE62AB" w:rsidRDefault="00E25DAF" w:rsidP="005C203A">
            <w:pPr>
              <w:rPr>
                <w:b/>
                <w:bCs/>
                <w:u w:val="single"/>
              </w:rPr>
            </w:pPr>
            <w:r w:rsidRPr="00EE62AB">
              <w:rPr>
                <w:b/>
                <w:bCs/>
              </w:rPr>
              <w:t>Delkursusleder:</w:t>
            </w:r>
          </w:p>
        </w:tc>
        <w:tc>
          <w:tcPr>
            <w:tcW w:w="7648" w:type="dxa"/>
          </w:tcPr>
          <w:p w14:paraId="5F82B0A3" w14:textId="7C8091FF" w:rsidR="00F6730D" w:rsidRDefault="00C07C81" w:rsidP="005C203A">
            <w:r>
              <w:t xml:space="preserve">Jette Asmussen </w:t>
            </w:r>
          </w:p>
          <w:p w14:paraId="45BD8000" w14:textId="77777777" w:rsidR="00C07C81" w:rsidRDefault="00C07C81" w:rsidP="005C203A">
            <w:r>
              <w:t>Børne og Ungdomspsykiatrisk Center</w:t>
            </w:r>
            <w:r w:rsidR="00F31820">
              <w:t xml:space="preserve"> i Region Syd</w:t>
            </w:r>
            <w:r>
              <w:t>, Odense</w:t>
            </w:r>
          </w:p>
          <w:p w14:paraId="7D9CC56D" w14:textId="71578606" w:rsidR="00DB503B" w:rsidRPr="00C07C81" w:rsidRDefault="00DB503B" w:rsidP="005C203A"/>
        </w:tc>
      </w:tr>
      <w:tr w:rsidR="00F6730D" w14:paraId="40909A99" w14:textId="77777777" w:rsidTr="00DB503B">
        <w:tc>
          <w:tcPr>
            <w:tcW w:w="1980" w:type="dxa"/>
          </w:tcPr>
          <w:p w14:paraId="28BF6F39" w14:textId="40687F01" w:rsidR="00F6730D" w:rsidRPr="00EE62AB" w:rsidRDefault="00E25DAF" w:rsidP="005C203A">
            <w:pPr>
              <w:rPr>
                <w:b/>
                <w:bCs/>
                <w:u w:val="single"/>
              </w:rPr>
            </w:pPr>
            <w:r w:rsidRPr="00EE62AB">
              <w:rPr>
                <w:b/>
                <w:bCs/>
              </w:rPr>
              <w:t>Emne:</w:t>
            </w:r>
          </w:p>
        </w:tc>
        <w:tc>
          <w:tcPr>
            <w:tcW w:w="7648" w:type="dxa"/>
          </w:tcPr>
          <w:p w14:paraId="0261EFE4" w14:textId="3EF8E02B" w:rsidR="00F31820" w:rsidRPr="00F31820" w:rsidRDefault="00DB503B" w:rsidP="00F31820">
            <w:pPr>
              <w:pStyle w:val="Default"/>
              <w:rPr>
                <w:sz w:val="22"/>
                <w:szCs w:val="22"/>
              </w:rPr>
            </w:pPr>
            <w:r w:rsidRPr="00DB503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F31820" w:rsidRPr="00F31820">
              <w:rPr>
                <w:sz w:val="22"/>
                <w:szCs w:val="22"/>
              </w:rPr>
              <w:t xml:space="preserve">Tilknytning, </w:t>
            </w:r>
            <w:proofErr w:type="spellStart"/>
            <w:r w:rsidR="00F31820" w:rsidRPr="00F31820">
              <w:rPr>
                <w:sz w:val="22"/>
                <w:szCs w:val="22"/>
              </w:rPr>
              <w:t>regulation</w:t>
            </w:r>
            <w:proofErr w:type="spellEnd"/>
            <w:r w:rsidR="00F31820" w:rsidRPr="00F31820">
              <w:rPr>
                <w:sz w:val="22"/>
                <w:szCs w:val="22"/>
              </w:rPr>
              <w:t xml:space="preserve"> og </w:t>
            </w:r>
            <w:proofErr w:type="spellStart"/>
            <w:r w:rsidR="00F31820" w:rsidRPr="00F31820">
              <w:rPr>
                <w:sz w:val="22"/>
                <w:szCs w:val="22"/>
              </w:rPr>
              <w:t>neuropsykiatriske</w:t>
            </w:r>
            <w:proofErr w:type="spellEnd"/>
            <w:r w:rsidR="00F31820" w:rsidRPr="00F31820">
              <w:rPr>
                <w:sz w:val="22"/>
                <w:szCs w:val="22"/>
              </w:rPr>
              <w:t xml:space="preserve"> tilstande hos småbørn </w:t>
            </w:r>
          </w:p>
          <w:p w14:paraId="023CBAF9" w14:textId="0223A5A8" w:rsidR="00F31820" w:rsidRPr="00F31820" w:rsidRDefault="00DB503B" w:rsidP="00F318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="00F31820" w:rsidRPr="00F31820">
              <w:rPr>
                <w:sz w:val="22"/>
                <w:szCs w:val="22"/>
              </w:rPr>
              <w:t xml:space="preserve">ADHD </w:t>
            </w:r>
          </w:p>
          <w:p w14:paraId="6EDD9E53" w14:textId="073EBD70" w:rsidR="00F31820" w:rsidRPr="00F31820" w:rsidRDefault="00DB503B" w:rsidP="00F318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31820" w:rsidRPr="00F31820">
              <w:rPr>
                <w:sz w:val="22"/>
                <w:szCs w:val="22"/>
              </w:rPr>
              <w:t xml:space="preserve">Autisme </w:t>
            </w:r>
          </w:p>
          <w:p w14:paraId="470FCC02" w14:textId="24643143" w:rsidR="00F31820" w:rsidRPr="00F31820" w:rsidRDefault="00DB503B" w:rsidP="00DB50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31820" w:rsidRPr="00F31820">
              <w:rPr>
                <w:sz w:val="22"/>
                <w:szCs w:val="22"/>
              </w:rPr>
              <w:t xml:space="preserve">Mental retardering </w:t>
            </w:r>
          </w:p>
          <w:p w14:paraId="441256A5" w14:textId="5B0D8B4F" w:rsidR="00F31820" w:rsidRPr="00F31820" w:rsidRDefault="00DB503B" w:rsidP="00DB50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31820" w:rsidRPr="00F31820">
              <w:rPr>
                <w:sz w:val="22"/>
                <w:szCs w:val="22"/>
              </w:rPr>
              <w:t xml:space="preserve">Tourette </w:t>
            </w:r>
          </w:p>
          <w:p w14:paraId="7CD396CC" w14:textId="77777777" w:rsidR="00F6730D" w:rsidRDefault="00DB503B" w:rsidP="00DB503B">
            <w:r>
              <w:t xml:space="preserve">- </w:t>
            </w:r>
            <w:r w:rsidR="00F31820" w:rsidRPr="00F31820">
              <w:t>Neuropsykologiske aspekter</w:t>
            </w:r>
          </w:p>
          <w:p w14:paraId="531AA74A" w14:textId="4F25EBCA" w:rsidR="00DB503B" w:rsidRPr="00DB503B" w:rsidRDefault="00DB503B" w:rsidP="00DB503B">
            <w:pPr>
              <w:rPr>
                <w:u w:val="single"/>
              </w:rPr>
            </w:pPr>
          </w:p>
        </w:tc>
      </w:tr>
    </w:tbl>
    <w:p w14:paraId="16DE2A58" w14:textId="72180A81" w:rsidR="00786064" w:rsidRDefault="00786064"/>
    <w:p w14:paraId="1F57E9BB" w14:textId="0AAE6FF2" w:rsidR="00544B53" w:rsidRDefault="00544B53"/>
    <w:p w14:paraId="6109558D" w14:textId="3E23FCBB" w:rsidR="00544B53" w:rsidRDefault="00544B53"/>
    <w:p w14:paraId="05A36B1A" w14:textId="77777777" w:rsidR="00544B53" w:rsidRDefault="00544B53"/>
    <w:p w14:paraId="190F0E1E" w14:textId="210EA503" w:rsidR="00F6730D" w:rsidRPr="00EE62AB" w:rsidRDefault="00F6730D" w:rsidP="00F6730D">
      <w:pPr>
        <w:rPr>
          <w:b/>
          <w:bCs/>
          <w:sz w:val="28"/>
          <w:szCs w:val="28"/>
          <w:u w:val="single"/>
        </w:rPr>
      </w:pPr>
      <w:r w:rsidRPr="00EE62AB">
        <w:rPr>
          <w:b/>
          <w:bCs/>
          <w:sz w:val="28"/>
          <w:szCs w:val="28"/>
          <w:u w:val="single"/>
        </w:rPr>
        <w:t xml:space="preserve">Kursus 3: </w:t>
      </w:r>
    </w:p>
    <w:p w14:paraId="3B3A25C5" w14:textId="38E6B886" w:rsidR="00C07C81" w:rsidRPr="00EE62AB" w:rsidRDefault="00DB503B" w:rsidP="00F6730D">
      <w:pPr>
        <w:rPr>
          <w:sz w:val="24"/>
          <w:szCs w:val="24"/>
        </w:rPr>
      </w:pPr>
      <w:r w:rsidRPr="00EE62AB">
        <w:rPr>
          <w:sz w:val="24"/>
          <w:szCs w:val="24"/>
        </w:rPr>
        <w:t>Kursus i A</w:t>
      </w:r>
      <w:r w:rsidR="00C07C81" w:rsidRPr="00EE62AB">
        <w:rPr>
          <w:sz w:val="24"/>
          <w:szCs w:val="24"/>
        </w:rPr>
        <w:t>ffektive lidelser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F6730D" w14:paraId="59468195" w14:textId="77777777" w:rsidTr="00DB503B">
        <w:tc>
          <w:tcPr>
            <w:tcW w:w="1980" w:type="dxa"/>
          </w:tcPr>
          <w:p w14:paraId="719D4214" w14:textId="4F7EB24C" w:rsidR="00F6730D" w:rsidRPr="00EE62AB" w:rsidRDefault="00E25DAF" w:rsidP="005C203A">
            <w:pPr>
              <w:rPr>
                <w:rFonts w:cstheme="minorHAnsi"/>
                <w:b/>
                <w:bCs/>
                <w:u w:val="single"/>
              </w:rPr>
            </w:pPr>
            <w:r w:rsidRPr="00EE62AB">
              <w:rPr>
                <w:rFonts w:cstheme="minorHAnsi"/>
                <w:b/>
                <w:bCs/>
              </w:rPr>
              <w:t>Dato:</w:t>
            </w:r>
          </w:p>
        </w:tc>
        <w:tc>
          <w:tcPr>
            <w:tcW w:w="7648" w:type="dxa"/>
          </w:tcPr>
          <w:p w14:paraId="4404C44C" w14:textId="228748B6" w:rsidR="00743338" w:rsidRPr="00743338" w:rsidRDefault="00743338" w:rsidP="00743338">
            <w:r w:rsidRPr="00743338">
              <w:t xml:space="preserve">D. 29. februar 2024, klokkeslæt følger </w:t>
            </w:r>
          </w:p>
          <w:p w14:paraId="1D1B514B" w14:textId="77777777" w:rsidR="00DB503B" w:rsidRDefault="00743338" w:rsidP="00743338">
            <w:r w:rsidRPr="00743338">
              <w:t>D. 1. marts 2024, klokkeslæt følger</w:t>
            </w:r>
          </w:p>
          <w:p w14:paraId="38FCE769" w14:textId="5F8C1C02" w:rsidR="00743338" w:rsidRPr="00C07C81" w:rsidRDefault="00743338" w:rsidP="00743338">
            <w:pPr>
              <w:rPr>
                <w:rFonts w:cstheme="minorHAnsi"/>
                <w:u w:val="single"/>
              </w:rPr>
            </w:pPr>
          </w:p>
        </w:tc>
      </w:tr>
      <w:tr w:rsidR="00F6730D" w14:paraId="63692225" w14:textId="77777777" w:rsidTr="00DB503B">
        <w:tc>
          <w:tcPr>
            <w:tcW w:w="1980" w:type="dxa"/>
          </w:tcPr>
          <w:p w14:paraId="00E61430" w14:textId="7681E701" w:rsidR="00F6730D" w:rsidRPr="00EE62AB" w:rsidRDefault="00E25DAF" w:rsidP="005C203A">
            <w:pPr>
              <w:rPr>
                <w:b/>
                <w:bCs/>
                <w:u w:val="single"/>
              </w:rPr>
            </w:pPr>
            <w:r w:rsidRPr="00EE62AB">
              <w:rPr>
                <w:b/>
                <w:bCs/>
              </w:rPr>
              <w:t>Kursussted:</w:t>
            </w:r>
          </w:p>
        </w:tc>
        <w:tc>
          <w:tcPr>
            <w:tcW w:w="7648" w:type="dxa"/>
          </w:tcPr>
          <w:p w14:paraId="6090B515" w14:textId="77777777" w:rsidR="00DB503B" w:rsidRDefault="00E25DAF" w:rsidP="00EE62AB">
            <w:r>
              <w:t>Børne- og Ungdomspsykiatrisk Center</w:t>
            </w:r>
            <w:r w:rsidR="00F31820">
              <w:t>,</w:t>
            </w:r>
            <w:r>
              <w:t xml:space="preserve"> Skejby</w:t>
            </w:r>
          </w:p>
          <w:p w14:paraId="15A12DDD" w14:textId="0CC70BCD" w:rsidR="00544B53" w:rsidRDefault="00544B53" w:rsidP="00655C52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F6730D" w14:paraId="774E503D" w14:textId="77777777" w:rsidTr="00DB503B">
        <w:tc>
          <w:tcPr>
            <w:tcW w:w="1980" w:type="dxa"/>
          </w:tcPr>
          <w:p w14:paraId="534FC6E3" w14:textId="38877BE5" w:rsidR="00F6730D" w:rsidRPr="00EE62AB" w:rsidRDefault="00E25DAF" w:rsidP="005C203A">
            <w:pPr>
              <w:rPr>
                <w:b/>
                <w:bCs/>
                <w:u w:val="single"/>
              </w:rPr>
            </w:pPr>
            <w:r w:rsidRPr="00EE62AB">
              <w:rPr>
                <w:b/>
                <w:bCs/>
              </w:rPr>
              <w:t>Delkursusleder:</w:t>
            </w:r>
          </w:p>
        </w:tc>
        <w:tc>
          <w:tcPr>
            <w:tcW w:w="7648" w:type="dxa"/>
          </w:tcPr>
          <w:p w14:paraId="6C100235" w14:textId="314713EB" w:rsidR="00544B53" w:rsidRDefault="00544B53" w:rsidP="005C203A">
            <w:r>
              <w:t>Anne Virring Sørensen</w:t>
            </w:r>
          </w:p>
          <w:p w14:paraId="66A9F451" w14:textId="674C1008" w:rsidR="00F6730D" w:rsidRDefault="00E25DAF" w:rsidP="005C203A">
            <w:r>
              <w:t>Børne- og Ungdomspsykiatrisk Center</w:t>
            </w:r>
            <w:r w:rsidR="00F31820">
              <w:t xml:space="preserve"> i Region Midt</w:t>
            </w:r>
            <w:r w:rsidR="00C07C81">
              <w:t>,</w:t>
            </w:r>
            <w:r>
              <w:t xml:space="preserve"> Skejby Århus</w:t>
            </w:r>
          </w:p>
          <w:p w14:paraId="368DC1BD" w14:textId="277C4D30" w:rsidR="00DB503B" w:rsidRDefault="00DB503B" w:rsidP="005C203A">
            <w:pPr>
              <w:rPr>
                <w:u w:val="single"/>
              </w:rPr>
            </w:pPr>
          </w:p>
        </w:tc>
      </w:tr>
      <w:tr w:rsidR="00F6730D" w14:paraId="1174DD5A" w14:textId="77777777" w:rsidTr="00DB503B">
        <w:tc>
          <w:tcPr>
            <w:tcW w:w="1980" w:type="dxa"/>
          </w:tcPr>
          <w:p w14:paraId="12693989" w14:textId="5F93C0F9" w:rsidR="00F6730D" w:rsidRPr="00EE62AB" w:rsidRDefault="00E25DAF" w:rsidP="005C203A">
            <w:pPr>
              <w:rPr>
                <w:b/>
                <w:bCs/>
                <w:u w:val="single"/>
              </w:rPr>
            </w:pPr>
            <w:r w:rsidRPr="00EE62AB">
              <w:rPr>
                <w:b/>
                <w:bCs/>
              </w:rPr>
              <w:t>Emne:</w:t>
            </w:r>
          </w:p>
        </w:tc>
        <w:tc>
          <w:tcPr>
            <w:tcW w:w="7648" w:type="dxa"/>
          </w:tcPr>
          <w:p w14:paraId="49A03F06" w14:textId="71D03A73" w:rsidR="00C07C81" w:rsidRDefault="00DB503B" w:rsidP="005C203A">
            <w:r>
              <w:t xml:space="preserve">- </w:t>
            </w:r>
            <w:r w:rsidR="00CE6243">
              <w:t xml:space="preserve">Affektive lidelser </w:t>
            </w:r>
          </w:p>
          <w:p w14:paraId="580FC757" w14:textId="445CD7EE" w:rsidR="00C07C81" w:rsidRDefault="00DB503B" w:rsidP="005C203A">
            <w:r>
              <w:t xml:space="preserve">- </w:t>
            </w:r>
            <w:r w:rsidR="00E25DAF">
              <w:t>OCD</w:t>
            </w:r>
          </w:p>
          <w:p w14:paraId="7E5311AB" w14:textId="38D4A4C5" w:rsidR="00C07C81" w:rsidRDefault="00DB503B" w:rsidP="005C203A">
            <w:r>
              <w:t xml:space="preserve">- </w:t>
            </w:r>
            <w:r w:rsidR="00E25DAF">
              <w:t>Angsttilstand</w:t>
            </w:r>
          </w:p>
          <w:p w14:paraId="54B15873" w14:textId="3BE8AB5A" w:rsidR="00C07C81" w:rsidRDefault="00DB503B" w:rsidP="005C203A">
            <w:r>
              <w:t xml:space="preserve">- </w:t>
            </w:r>
            <w:r w:rsidR="00E25DAF">
              <w:t xml:space="preserve">Introduktion til kognitiv terapi </w:t>
            </w:r>
          </w:p>
          <w:p w14:paraId="0FD168EB" w14:textId="77777777" w:rsidR="00F6730D" w:rsidRDefault="00DB503B" w:rsidP="005C203A">
            <w:r>
              <w:t xml:space="preserve">- </w:t>
            </w:r>
            <w:r w:rsidR="00E25DAF">
              <w:t>Medicinsk behandlin</w:t>
            </w:r>
            <w:r w:rsidR="00C07C81">
              <w:t>g</w:t>
            </w:r>
          </w:p>
          <w:p w14:paraId="69D0FC88" w14:textId="5C4CF7F5" w:rsidR="00DB503B" w:rsidRDefault="00DB503B" w:rsidP="005C203A">
            <w:pPr>
              <w:rPr>
                <w:u w:val="single"/>
              </w:rPr>
            </w:pPr>
          </w:p>
        </w:tc>
      </w:tr>
    </w:tbl>
    <w:p w14:paraId="11DAFC55" w14:textId="31BBC907" w:rsidR="00F6730D" w:rsidRDefault="00F6730D"/>
    <w:p w14:paraId="0C1BE252" w14:textId="77777777" w:rsidR="00EE62AB" w:rsidRDefault="00EE62AB"/>
    <w:p w14:paraId="29627526" w14:textId="621E310D" w:rsidR="00F6730D" w:rsidRPr="00EE62AB" w:rsidRDefault="00F6730D" w:rsidP="00F6730D">
      <w:pPr>
        <w:rPr>
          <w:b/>
          <w:bCs/>
          <w:sz w:val="28"/>
          <w:szCs w:val="28"/>
          <w:u w:val="single"/>
        </w:rPr>
      </w:pPr>
      <w:r w:rsidRPr="00EE62AB">
        <w:rPr>
          <w:b/>
          <w:bCs/>
          <w:sz w:val="28"/>
          <w:szCs w:val="28"/>
          <w:u w:val="single"/>
        </w:rPr>
        <w:t xml:space="preserve">Kursus 4: </w:t>
      </w:r>
    </w:p>
    <w:p w14:paraId="79B65ED5" w14:textId="30BCD92A" w:rsidR="00C07C81" w:rsidRPr="00EE62AB" w:rsidRDefault="00DB503B" w:rsidP="00C07C81">
      <w:pPr>
        <w:rPr>
          <w:rFonts w:cstheme="minorHAnsi"/>
          <w:bCs/>
          <w:sz w:val="24"/>
          <w:szCs w:val="24"/>
        </w:rPr>
      </w:pPr>
      <w:r w:rsidRPr="00EE62AB">
        <w:rPr>
          <w:rFonts w:cstheme="minorHAnsi"/>
          <w:bCs/>
          <w:sz w:val="24"/>
          <w:szCs w:val="24"/>
        </w:rPr>
        <w:t>Kursus i P</w:t>
      </w:r>
      <w:r w:rsidR="00C07C81" w:rsidRPr="00EE62AB">
        <w:rPr>
          <w:rFonts w:cstheme="minorHAnsi"/>
          <w:bCs/>
          <w:sz w:val="24"/>
          <w:szCs w:val="24"/>
        </w:rPr>
        <w:t xml:space="preserve">sykoterapi, </w:t>
      </w:r>
      <w:r w:rsidRPr="00EE62AB">
        <w:rPr>
          <w:rFonts w:cstheme="minorHAnsi"/>
          <w:bCs/>
          <w:sz w:val="24"/>
          <w:szCs w:val="24"/>
        </w:rPr>
        <w:t>T</w:t>
      </w:r>
      <w:r w:rsidR="00C07C81" w:rsidRPr="00EE62AB">
        <w:rPr>
          <w:rFonts w:cstheme="minorHAnsi"/>
          <w:bCs/>
          <w:sz w:val="24"/>
          <w:szCs w:val="24"/>
        </w:rPr>
        <w:t xml:space="preserve">ilknytning og </w:t>
      </w:r>
      <w:r w:rsidRPr="00EE62AB">
        <w:rPr>
          <w:rFonts w:cstheme="minorHAnsi"/>
          <w:bCs/>
          <w:sz w:val="24"/>
          <w:szCs w:val="24"/>
        </w:rPr>
        <w:t>P</w:t>
      </w:r>
      <w:r w:rsidR="00C07C81" w:rsidRPr="00EE62AB">
        <w:rPr>
          <w:rFonts w:cstheme="minorHAnsi"/>
          <w:bCs/>
          <w:sz w:val="24"/>
          <w:szCs w:val="24"/>
        </w:rPr>
        <w:t>ersonlighedsforstyrrelser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F6730D" w14:paraId="03070B86" w14:textId="77777777" w:rsidTr="00DB503B">
        <w:tc>
          <w:tcPr>
            <w:tcW w:w="1980" w:type="dxa"/>
          </w:tcPr>
          <w:p w14:paraId="4134EFCC" w14:textId="4C35E458" w:rsidR="00F6730D" w:rsidRPr="00EE62AB" w:rsidRDefault="00E25DAF" w:rsidP="005C203A">
            <w:pPr>
              <w:rPr>
                <w:b/>
                <w:bCs/>
                <w:u w:val="single"/>
              </w:rPr>
            </w:pPr>
            <w:r w:rsidRPr="00EE62AB">
              <w:rPr>
                <w:b/>
                <w:bCs/>
              </w:rPr>
              <w:t>Dato:</w:t>
            </w:r>
          </w:p>
        </w:tc>
        <w:tc>
          <w:tcPr>
            <w:tcW w:w="7648" w:type="dxa"/>
          </w:tcPr>
          <w:p w14:paraId="15D64269" w14:textId="2FEA804B" w:rsidR="00423AC0" w:rsidRDefault="00B01A47" w:rsidP="00423AC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32B34">
              <w:rPr>
                <w:rFonts w:cstheme="minorHAnsi"/>
              </w:rPr>
              <w:t>9</w:t>
            </w:r>
            <w:r w:rsidR="00423AC0" w:rsidRPr="00C07C81">
              <w:rPr>
                <w:rFonts w:cstheme="minorHAnsi"/>
              </w:rPr>
              <w:t>.</w:t>
            </w:r>
            <w:r w:rsidR="00423AC0">
              <w:rPr>
                <w:rFonts w:cstheme="minorHAnsi"/>
              </w:rPr>
              <w:t xml:space="preserve"> </w:t>
            </w:r>
            <w:r w:rsidR="00132B34">
              <w:rPr>
                <w:rFonts w:cstheme="minorHAnsi"/>
              </w:rPr>
              <w:t>april</w:t>
            </w:r>
            <w:r w:rsidR="00423AC0">
              <w:rPr>
                <w:rFonts w:cstheme="minorHAnsi"/>
              </w:rPr>
              <w:t xml:space="preserve"> 202</w:t>
            </w:r>
            <w:r w:rsidR="00544B53">
              <w:rPr>
                <w:rFonts w:cstheme="minorHAnsi"/>
              </w:rPr>
              <w:t>4</w:t>
            </w:r>
            <w:r w:rsidR="00423AC0">
              <w:rPr>
                <w:rFonts w:cstheme="minorHAnsi"/>
              </w:rPr>
              <w:t xml:space="preserve">, </w:t>
            </w:r>
            <w:r w:rsidR="00DC0BCD">
              <w:rPr>
                <w:rFonts w:cstheme="minorHAnsi"/>
              </w:rPr>
              <w:t xml:space="preserve">kl. 10.00-17.00 </w:t>
            </w:r>
          </w:p>
          <w:p w14:paraId="57BE699F" w14:textId="012374A1" w:rsidR="00423AC0" w:rsidRDefault="00132B34" w:rsidP="00423AC0">
            <w:pPr>
              <w:rPr>
                <w:rFonts w:cstheme="minorHAnsi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  <w:r w:rsidR="00423AC0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april</w:t>
            </w:r>
            <w:r w:rsidR="00B01A4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23AC0">
              <w:rPr>
                <w:rFonts w:cstheme="minorHAnsi"/>
              </w:rPr>
              <w:t>202</w:t>
            </w:r>
            <w:r w:rsidR="00544B53">
              <w:rPr>
                <w:rFonts w:cstheme="minorHAnsi"/>
              </w:rPr>
              <w:t>4</w:t>
            </w:r>
            <w:r w:rsidR="00423AC0">
              <w:rPr>
                <w:rFonts w:cstheme="minorHAnsi"/>
              </w:rPr>
              <w:t xml:space="preserve">, </w:t>
            </w:r>
            <w:r w:rsidR="00423AC0">
              <w:t>kl</w:t>
            </w:r>
            <w:r w:rsidR="00DC0BCD">
              <w:t>. 08.00-15.00</w:t>
            </w:r>
          </w:p>
          <w:p w14:paraId="26E03968" w14:textId="761263A9" w:rsidR="00DB503B" w:rsidRPr="00C07C81" w:rsidRDefault="00DB503B" w:rsidP="00423AC0"/>
        </w:tc>
      </w:tr>
      <w:tr w:rsidR="00F6730D" w14:paraId="4C1D4DC8" w14:textId="77777777" w:rsidTr="00DB503B">
        <w:tc>
          <w:tcPr>
            <w:tcW w:w="1980" w:type="dxa"/>
          </w:tcPr>
          <w:p w14:paraId="4051C4C2" w14:textId="668F03EB" w:rsidR="00F6730D" w:rsidRPr="00EE62AB" w:rsidRDefault="00E25DAF" w:rsidP="005C203A">
            <w:pPr>
              <w:rPr>
                <w:b/>
                <w:bCs/>
                <w:u w:val="single"/>
              </w:rPr>
            </w:pPr>
            <w:r w:rsidRPr="00EE62AB">
              <w:rPr>
                <w:b/>
                <w:bCs/>
              </w:rPr>
              <w:t>Kursussted:</w:t>
            </w:r>
          </w:p>
        </w:tc>
        <w:tc>
          <w:tcPr>
            <w:tcW w:w="7648" w:type="dxa"/>
          </w:tcPr>
          <w:p w14:paraId="42F72A24" w14:textId="77777777" w:rsidR="00F6730D" w:rsidRDefault="00E25DAF" w:rsidP="005C203A">
            <w:r>
              <w:t>Børne- og Ungdomspsykiatrisk Center</w:t>
            </w:r>
            <w:r w:rsidR="00F31820">
              <w:t>, Roskilde</w:t>
            </w:r>
          </w:p>
          <w:p w14:paraId="1BF61F59" w14:textId="4BA98F9C" w:rsidR="00DB503B" w:rsidRDefault="00DB503B" w:rsidP="00655C52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F6730D" w14:paraId="643E8647" w14:textId="77777777" w:rsidTr="00DB503B">
        <w:tc>
          <w:tcPr>
            <w:tcW w:w="1980" w:type="dxa"/>
          </w:tcPr>
          <w:p w14:paraId="1B3DD131" w14:textId="35949FBF" w:rsidR="00F6730D" w:rsidRPr="00EE62AB" w:rsidRDefault="00E25DAF" w:rsidP="005C203A">
            <w:pPr>
              <w:rPr>
                <w:b/>
                <w:bCs/>
                <w:u w:val="single"/>
              </w:rPr>
            </w:pPr>
            <w:r w:rsidRPr="00EE62AB">
              <w:rPr>
                <w:b/>
                <w:bCs/>
              </w:rPr>
              <w:t>Delkursusleder:</w:t>
            </w:r>
          </w:p>
        </w:tc>
        <w:tc>
          <w:tcPr>
            <w:tcW w:w="7648" w:type="dxa"/>
          </w:tcPr>
          <w:p w14:paraId="01F309F9" w14:textId="77777777" w:rsidR="00F31820" w:rsidRDefault="00E25DAF" w:rsidP="005C203A">
            <w:r>
              <w:t>Bernadette Buhl Nielsen</w:t>
            </w:r>
          </w:p>
          <w:p w14:paraId="07DD62A7" w14:textId="77777777" w:rsidR="00F6730D" w:rsidRDefault="00E25DAF" w:rsidP="005C203A">
            <w:r>
              <w:t>Børne- og Ungdomspsykiatrisk Center</w:t>
            </w:r>
            <w:r w:rsidR="00F31820">
              <w:t xml:space="preserve"> </w:t>
            </w:r>
            <w:r>
              <w:t>i Region Sjælland, Roskilde</w:t>
            </w:r>
          </w:p>
          <w:p w14:paraId="2D8F0EFB" w14:textId="1F187215" w:rsidR="00DB503B" w:rsidRDefault="00DB503B" w:rsidP="005C203A">
            <w:pPr>
              <w:rPr>
                <w:u w:val="single"/>
              </w:rPr>
            </w:pPr>
          </w:p>
        </w:tc>
      </w:tr>
      <w:tr w:rsidR="00F6730D" w14:paraId="04B07A79" w14:textId="77777777" w:rsidTr="00DB503B">
        <w:tc>
          <w:tcPr>
            <w:tcW w:w="1980" w:type="dxa"/>
          </w:tcPr>
          <w:p w14:paraId="4DB23C7E" w14:textId="008281AF" w:rsidR="00F6730D" w:rsidRPr="00EE62AB" w:rsidRDefault="00E25DAF" w:rsidP="005C203A">
            <w:pPr>
              <w:rPr>
                <w:b/>
                <w:bCs/>
                <w:u w:val="single"/>
              </w:rPr>
            </w:pPr>
            <w:r w:rsidRPr="00EE62AB">
              <w:rPr>
                <w:b/>
                <w:bCs/>
              </w:rPr>
              <w:t>Emne:</w:t>
            </w:r>
          </w:p>
        </w:tc>
        <w:tc>
          <w:tcPr>
            <w:tcW w:w="7648" w:type="dxa"/>
          </w:tcPr>
          <w:p w14:paraId="5F2E7B35" w14:textId="313DB56B" w:rsidR="00C07C81" w:rsidRPr="00C07C81" w:rsidRDefault="00DB503B" w:rsidP="00C07C81">
            <w:pPr>
              <w:pStyle w:val="Titel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- </w:t>
            </w:r>
            <w:r w:rsidR="00C07C81" w:rsidRPr="00C07C81">
              <w:rPr>
                <w:rFonts w:ascii="Calibri" w:hAnsi="Calibri" w:cs="Calibri"/>
                <w:b w:val="0"/>
                <w:sz w:val="22"/>
                <w:szCs w:val="22"/>
              </w:rPr>
              <w:t>Introduktion til psykoterapi</w:t>
            </w:r>
          </w:p>
          <w:p w14:paraId="15397D65" w14:textId="2765A18A" w:rsidR="00C07C81" w:rsidRPr="00C07C81" w:rsidRDefault="00DB503B" w:rsidP="00C07C81">
            <w:pPr>
              <w:pStyle w:val="Titel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- </w:t>
            </w:r>
            <w:r w:rsidR="00C07C81" w:rsidRPr="00C07C81">
              <w:rPr>
                <w:rFonts w:ascii="Calibri" w:hAnsi="Calibri" w:cs="Calibri"/>
                <w:b w:val="0"/>
                <w:sz w:val="22"/>
                <w:szCs w:val="22"/>
              </w:rPr>
              <w:t>Rollen som psykoterapeut</w:t>
            </w:r>
          </w:p>
          <w:p w14:paraId="598C36B3" w14:textId="00F2F28B" w:rsidR="00C07C81" w:rsidRPr="00C07C81" w:rsidRDefault="00DB503B" w:rsidP="00C07C81">
            <w:pPr>
              <w:pStyle w:val="Titel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- </w:t>
            </w:r>
            <w:r w:rsidR="00C07C81" w:rsidRPr="00C07C81">
              <w:rPr>
                <w:rFonts w:ascii="Calibri" w:hAnsi="Calibri" w:cs="Calibri"/>
                <w:b w:val="0"/>
                <w:sz w:val="22"/>
                <w:szCs w:val="22"/>
              </w:rPr>
              <w:t>Personlighedsforstyrrelser</w:t>
            </w:r>
          </w:p>
          <w:p w14:paraId="731B54E7" w14:textId="034F75F2" w:rsidR="00C07C81" w:rsidRPr="00C07C81" w:rsidRDefault="00DB503B" w:rsidP="00C07C81">
            <w:pPr>
              <w:pStyle w:val="Titel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- </w:t>
            </w:r>
            <w:r w:rsidR="00C07C81" w:rsidRPr="00C07C81">
              <w:rPr>
                <w:rFonts w:ascii="Calibri" w:hAnsi="Calibri" w:cs="Calibri"/>
                <w:b w:val="0"/>
                <w:sz w:val="22"/>
                <w:szCs w:val="22"/>
              </w:rPr>
              <w:t>Tilknytningsforstyrrelser</w:t>
            </w:r>
          </w:p>
          <w:p w14:paraId="37080F0C" w14:textId="77777777" w:rsidR="00F6730D" w:rsidRDefault="00DB503B" w:rsidP="00C07C81">
            <w:pPr>
              <w:pStyle w:val="Titel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- </w:t>
            </w:r>
            <w:r w:rsidR="00C07C81" w:rsidRPr="00C07C81">
              <w:rPr>
                <w:rFonts w:ascii="Calibri" w:hAnsi="Calibri" w:cs="Calibri"/>
                <w:b w:val="0"/>
                <w:sz w:val="22"/>
                <w:szCs w:val="22"/>
              </w:rPr>
              <w:t>Principper for legeterapi</w:t>
            </w:r>
          </w:p>
          <w:p w14:paraId="49C77A6D" w14:textId="6FB2BCF6" w:rsidR="00DB503B" w:rsidRPr="00C07C81" w:rsidRDefault="00DB503B" w:rsidP="00C07C81">
            <w:pPr>
              <w:pStyle w:val="Titel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</w:tbl>
    <w:p w14:paraId="533813F5" w14:textId="6FCB1665" w:rsidR="00F6730D" w:rsidRDefault="00F6730D"/>
    <w:p w14:paraId="1DAB7137" w14:textId="5523069F" w:rsidR="00865311" w:rsidRDefault="00865311"/>
    <w:p w14:paraId="3BC1F214" w14:textId="77777777" w:rsidR="00865311" w:rsidRDefault="00865311"/>
    <w:sectPr w:rsidR="008653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5A14"/>
    <w:multiLevelType w:val="hybridMultilevel"/>
    <w:tmpl w:val="EC6EF49E"/>
    <w:lvl w:ilvl="0" w:tplc="BC70AF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B75E3"/>
    <w:multiLevelType w:val="hybridMultilevel"/>
    <w:tmpl w:val="671ABD18"/>
    <w:lvl w:ilvl="0" w:tplc="F31E8E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E6576"/>
    <w:multiLevelType w:val="hybridMultilevel"/>
    <w:tmpl w:val="3F922582"/>
    <w:lvl w:ilvl="0" w:tplc="004824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96D62"/>
    <w:multiLevelType w:val="hybridMultilevel"/>
    <w:tmpl w:val="800A60AC"/>
    <w:lvl w:ilvl="0" w:tplc="75B65C1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60FA8"/>
    <w:multiLevelType w:val="hybridMultilevel"/>
    <w:tmpl w:val="304E9BEE"/>
    <w:lvl w:ilvl="0" w:tplc="30942C2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A2C28"/>
    <w:multiLevelType w:val="hybridMultilevel"/>
    <w:tmpl w:val="56A673C4"/>
    <w:lvl w:ilvl="0" w:tplc="C9BCC41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ED"/>
    <w:rsid w:val="00132B34"/>
    <w:rsid w:val="001D0D7E"/>
    <w:rsid w:val="002124F3"/>
    <w:rsid w:val="003806CA"/>
    <w:rsid w:val="003C4479"/>
    <w:rsid w:val="00423AC0"/>
    <w:rsid w:val="004C4B6A"/>
    <w:rsid w:val="00544B53"/>
    <w:rsid w:val="00655C52"/>
    <w:rsid w:val="00684BFB"/>
    <w:rsid w:val="00743338"/>
    <w:rsid w:val="007631CA"/>
    <w:rsid w:val="00786064"/>
    <w:rsid w:val="00835383"/>
    <w:rsid w:val="00865311"/>
    <w:rsid w:val="008A1CAC"/>
    <w:rsid w:val="008B78ED"/>
    <w:rsid w:val="00925E23"/>
    <w:rsid w:val="00A75E5F"/>
    <w:rsid w:val="00B01A47"/>
    <w:rsid w:val="00B12506"/>
    <w:rsid w:val="00BC1907"/>
    <w:rsid w:val="00BD46A5"/>
    <w:rsid w:val="00C07C81"/>
    <w:rsid w:val="00C458BA"/>
    <w:rsid w:val="00CA5BD1"/>
    <w:rsid w:val="00CE6243"/>
    <w:rsid w:val="00DB503B"/>
    <w:rsid w:val="00DC0BCD"/>
    <w:rsid w:val="00E0655C"/>
    <w:rsid w:val="00E16A04"/>
    <w:rsid w:val="00E20793"/>
    <w:rsid w:val="00E25DAF"/>
    <w:rsid w:val="00E7457E"/>
    <w:rsid w:val="00E77309"/>
    <w:rsid w:val="00E94158"/>
    <w:rsid w:val="00EE62AB"/>
    <w:rsid w:val="00F31820"/>
    <w:rsid w:val="00F458D6"/>
    <w:rsid w:val="00F6730D"/>
    <w:rsid w:val="00F71552"/>
    <w:rsid w:val="00FC514C"/>
    <w:rsid w:val="00FD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D588"/>
  <w15:chartTrackingRefBased/>
  <w15:docId w15:val="{B5C0687A-037B-481C-B655-1B49DC31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C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8606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86064"/>
    <w:rPr>
      <w:color w:val="605E5C"/>
      <w:shd w:val="clear" w:color="auto" w:fill="E1DFDD"/>
    </w:rPr>
  </w:style>
  <w:style w:type="paragraph" w:styleId="Titel">
    <w:name w:val="Title"/>
    <w:basedOn w:val="Normal"/>
    <w:link w:val="TitelTegn"/>
    <w:qFormat/>
    <w:rsid w:val="00C07C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da-DK"/>
    </w:rPr>
  </w:style>
  <w:style w:type="character" w:customStyle="1" w:styleId="TitelTegn">
    <w:name w:val="Titel Tegn"/>
    <w:basedOn w:val="Standardskrifttypeiafsnit"/>
    <w:link w:val="Titel"/>
    <w:rsid w:val="00C07C81"/>
    <w:rPr>
      <w:rFonts w:ascii="Times New Roman" w:eastAsia="Times New Roman" w:hAnsi="Times New Roman" w:cs="Times New Roman"/>
      <w:b/>
      <w:sz w:val="44"/>
      <w:szCs w:val="20"/>
      <w:lang w:eastAsia="da-DK"/>
    </w:rPr>
  </w:style>
  <w:style w:type="paragraph" w:customStyle="1" w:styleId="Default">
    <w:name w:val="Default"/>
    <w:rsid w:val="00F318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fsnit">
    <w:name w:val="List Paragraph"/>
    <w:basedOn w:val="Normal"/>
    <w:qFormat/>
    <w:rsid w:val="00DB5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en.wolff.01@regionh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.cathrine.bregner.steenstrup@regionh.dk" TargetMode="External"/><Relationship Id="rId5" Type="http://schemas.openxmlformats.org/officeDocument/2006/relationships/hyperlink" Target="mailto:karen.wolff.01@regionh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3963</Characters>
  <Application>Microsoft Office Word</Application>
  <DocSecurity>4</DocSecurity>
  <Lines>152</Lines>
  <Paragraphs>103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Cathrine Bregner Steenstrup</dc:creator>
  <cp:keywords/>
  <dc:description/>
  <cp:lastModifiedBy>Lene Lundkvist</cp:lastModifiedBy>
  <cp:revision>2</cp:revision>
  <cp:lastPrinted>2022-01-03T11:12:00Z</cp:lastPrinted>
  <dcterms:created xsi:type="dcterms:W3CDTF">2023-11-29T10:39:00Z</dcterms:created>
  <dcterms:modified xsi:type="dcterms:W3CDTF">2023-11-29T10:39:00Z</dcterms:modified>
</cp:coreProperties>
</file>